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6B" w:rsidRPr="008675DC" w:rsidRDefault="00D23C6B" w:rsidP="00344760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5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Додаток 2</w:t>
      </w:r>
      <w:r w:rsidR="003447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зі змінами</w:t>
      </w:r>
    </w:p>
    <w:p w:rsidR="00D23C6B" w:rsidRDefault="00D23C6B" w:rsidP="00D23C6B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AF521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   до </w:t>
      </w:r>
      <w:r w:rsidRPr="00AF521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 Тендерної документації</w:t>
      </w:r>
    </w:p>
    <w:p w:rsidR="00D23C6B" w:rsidRPr="00AF5217" w:rsidRDefault="00D23C6B" w:rsidP="00D23C6B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:rsidR="00D23C6B" w:rsidRPr="00821200" w:rsidRDefault="00D23C6B" w:rsidP="00D2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2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 про технічні, якісні та інші характеристики предмета закупівлі</w:t>
      </w:r>
    </w:p>
    <w:p w:rsidR="00D23C6B" w:rsidRPr="00821200" w:rsidRDefault="00D23C6B" w:rsidP="00D2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3C6B" w:rsidRPr="00821200" w:rsidRDefault="00D23C6B" w:rsidP="00D23C6B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21200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 2015:09210000-4 «Мастильні засоби»</w:t>
      </w:r>
      <w:r w:rsidR="0091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1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Олива моторна</w:t>
      </w: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23C6B" w:rsidRPr="00821200" w:rsidRDefault="00D23C6B" w:rsidP="00D23C6B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23C6B" w:rsidRDefault="00D23C6B" w:rsidP="00D23C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57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Орієнтовна вартість закупівлі –</w:t>
      </w:r>
      <w:r w:rsidR="007F76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43B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85</w:t>
      </w:r>
      <w:r w:rsidR="007F76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 000,00 </w:t>
      </w:r>
      <w:r w:rsidRPr="00157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грн.</w:t>
      </w:r>
      <w:r w:rsidR="00A83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 ПДВ</w:t>
      </w:r>
    </w:p>
    <w:p w:rsidR="00D23C6B" w:rsidRPr="00A8377E" w:rsidRDefault="00D23C6B" w:rsidP="00D23C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23C6B" w:rsidRPr="00821200" w:rsidRDefault="0008490E" w:rsidP="000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9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D23C6B" w:rsidRPr="00821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 пропонує Замовнику у складі тендерної пропозиції товар зазначений у цих технічних вимогах “ або інші з аналогічними характеристиками.”.</w:t>
      </w:r>
    </w:p>
    <w:p w:rsidR="00D23C6B" w:rsidRPr="003A43F2" w:rsidRDefault="00F14991" w:rsidP="0008490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3C6B" w:rsidRPr="008212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Перелік товару, що є предметом  закупівлі, та вимоги до нього:</w:t>
      </w:r>
    </w:p>
    <w:p w:rsidR="00121E0E" w:rsidRPr="003A43F2" w:rsidRDefault="00121E0E" w:rsidP="00D23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199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678"/>
        <w:gridCol w:w="1134"/>
        <w:gridCol w:w="1275"/>
        <w:gridCol w:w="2977"/>
      </w:tblGrid>
      <w:tr w:rsidR="00917B8C" w:rsidRPr="00821200" w:rsidTr="00D31F5C">
        <w:trPr>
          <w:cantSplit/>
          <w:trHeight w:val="580"/>
        </w:trPr>
        <w:tc>
          <w:tcPr>
            <w:tcW w:w="392" w:type="dxa"/>
          </w:tcPr>
          <w:p w:rsidR="00D23C6B" w:rsidRPr="00A8377E" w:rsidRDefault="00D23C6B" w:rsidP="00037F20">
            <w:pPr>
              <w:spacing w:after="0" w:line="240" w:lineRule="auto"/>
              <w:ind w:hanging="28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D23C6B" w:rsidRPr="00A8377E" w:rsidRDefault="00D23C6B" w:rsidP="00037F20">
            <w:pPr>
              <w:spacing w:after="0" w:line="240" w:lineRule="auto"/>
              <w:ind w:hanging="28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4678" w:type="dxa"/>
            <w:vAlign w:val="center"/>
          </w:tcPr>
          <w:p w:rsidR="00D23C6B" w:rsidRPr="00A8377E" w:rsidRDefault="00D23C6B" w:rsidP="0091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Найменування предмету закупівлі</w:t>
            </w:r>
          </w:p>
        </w:tc>
        <w:tc>
          <w:tcPr>
            <w:tcW w:w="1134" w:type="dxa"/>
            <w:vAlign w:val="center"/>
          </w:tcPr>
          <w:p w:rsidR="00D23C6B" w:rsidRPr="00A8377E" w:rsidRDefault="00D23C6B" w:rsidP="0091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:rsidR="00D23C6B" w:rsidRPr="00A8377E" w:rsidRDefault="00D23C6B" w:rsidP="0091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Кількість закупівлі</w:t>
            </w:r>
          </w:p>
        </w:tc>
        <w:tc>
          <w:tcPr>
            <w:tcW w:w="2977" w:type="dxa"/>
            <w:vAlign w:val="center"/>
          </w:tcPr>
          <w:p w:rsidR="00D23C6B" w:rsidRPr="00A8377E" w:rsidRDefault="00D23C6B" w:rsidP="0091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Вимога щодо товару</w:t>
            </w:r>
          </w:p>
        </w:tc>
      </w:tr>
      <w:tr w:rsidR="00917B8C" w:rsidRPr="00821200" w:rsidTr="00FB7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4"/>
        </w:trPr>
        <w:tc>
          <w:tcPr>
            <w:tcW w:w="392" w:type="dxa"/>
            <w:vAlign w:val="center"/>
          </w:tcPr>
          <w:p w:rsidR="00A8377E" w:rsidRPr="00A8377E" w:rsidRDefault="00D27317" w:rsidP="00D273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8377E" w:rsidRPr="00A8377E" w:rsidRDefault="00DC5CB5" w:rsidP="00330A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8377E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Олива моторна </w:t>
              </w:r>
              <w:r w:rsidR="00A8377E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Shell</w:t>
              </w:r>
              <w:r w:rsidR="00A8377E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8377E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Helix</w:t>
              </w:r>
              <w:r w:rsidR="00330A72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330A72" w:rsidRPr="00330A72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Ultra </w:t>
              </w:r>
              <w:r w:rsidR="00A8377E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5W30</w:t>
              </w:r>
            </w:hyperlink>
            <w:r w:rsidR="00A8377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8377E" w:rsidRPr="00BF12E0" w:rsidRDefault="00A8377E" w:rsidP="0045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8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275" w:type="dxa"/>
            <w:vAlign w:val="center"/>
          </w:tcPr>
          <w:p w:rsidR="00A8377E" w:rsidRPr="00A8377E" w:rsidRDefault="00A8377E" w:rsidP="0045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77" w:type="dxa"/>
            <w:vAlign w:val="center"/>
          </w:tcPr>
          <w:p w:rsidR="00330A72" w:rsidRPr="00330A72" w:rsidRDefault="005D48EE" w:rsidP="00F43BB6">
            <w:pPr>
              <w:pStyle w:val="rvps2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D48EE">
              <w:rPr>
                <w:sz w:val="20"/>
                <w:szCs w:val="20"/>
              </w:rPr>
              <w:t>FIAT</w:t>
            </w:r>
            <w:r>
              <w:rPr>
                <w:sz w:val="20"/>
                <w:szCs w:val="20"/>
              </w:rPr>
              <w:t xml:space="preserve"> </w:t>
            </w:r>
            <w:r w:rsidRPr="005D48EE">
              <w:rPr>
                <w:sz w:val="20"/>
                <w:szCs w:val="20"/>
              </w:rPr>
              <w:t xml:space="preserve">9.55535 - S1 </w:t>
            </w:r>
          </w:p>
        </w:tc>
      </w:tr>
      <w:tr w:rsidR="00917B8C" w:rsidRPr="00821200" w:rsidTr="00AD6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4"/>
        </w:trPr>
        <w:tc>
          <w:tcPr>
            <w:tcW w:w="392" w:type="dxa"/>
            <w:vAlign w:val="center"/>
          </w:tcPr>
          <w:p w:rsidR="00A8377E" w:rsidRPr="00A8377E" w:rsidRDefault="00D27317" w:rsidP="00D273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8377E" w:rsidRPr="00A8377E" w:rsidRDefault="00A83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7E">
              <w:rPr>
                <w:rFonts w:ascii="Times New Roman" w:hAnsi="Times New Roman" w:cs="Times New Roman"/>
                <w:sz w:val="20"/>
                <w:szCs w:val="20"/>
              </w:rPr>
              <w:t xml:space="preserve">Олива моторна </w:t>
            </w:r>
            <w:r w:rsidR="00545C04">
              <w:t xml:space="preserve"> </w:t>
            </w:r>
            <w:r w:rsidR="00545C04" w:rsidRPr="00545C04">
              <w:rPr>
                <w:rFonts w:ascii="Times New Roman" w:hAnsi="Times New Roman" w:cs="Times New Roman"/>
                <w:sz w:val="20"/>
                <w:szCs w:val="20"/>
              </w:rPr>
              <w:t xml:space="preserve">CASTROL </w:t>
            </w:r>
            <w:r w:rsidRPr="00A8377E">
              <w:rPr>
                <w:rFonts w:ascii="Times New Roman" w:hAnsi="Times New Roman" w:cs="Times New Roman"/>
                <w:sz w:val="20"/>
                <w:szCs w:val="20"/>
              </w:rPr>
              <w:t xml:space="preserve">MAGNATEC DIESEL 5W40 DPF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8377E" w:rsidRPr="00A8377E" w:rsidRDefault="00A8377E" w:rsidP="0045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275" w:type="dxa"/>
            <w:vAlign w:val="center"/>
          </w:tcPr>
          <w:p w:rsidR="00A8377E" w:rsidRPr="00A8377E" w:rsidRDefault="00A8377E" w:rsidP="0045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A8377E" w:rsidRPr="00AD6D1A" w:rsidRDefault="005D48EE" w:rsidP="005D48EE">
            <w:pPr>
              <w:pStyle w:val="rvps2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D48EE">
              <w:rPr>
                <w:sz w:val="20"/>
                <w:szCs w:val="20"/>
                <w:shd w:val="clear" w:color="auto" w:fill="FFFFFF"/>
              </w:rPr>
              <w:t xml:space="preserve">Fiat 9.55535-S2 </w:t>
            </w:r>
            <w:r w:rsidR="00281381">
              <w:rPr>
                <w:sz w:val="20"/>
                <w:szCs w:val="20"/>
                <w:shd w:val="clear" w:color="auto" w:fill="FFFFFF"/>
              </w:rPr>
              <w:t xml:space="preserve">                   </w:t>
            </w:r>
          </w:p>
        </w:tc>
      </w:tr>
      <w:tr w:rsidR="00DA5206" w:rsidRPr="00821200" w:rsidTr="00D31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392" w:type="dxa"/>
            <w:vAlign w:val="center"/>
          </w:tcPr>
          <w:p w:rsidR="00DA5206" w:rsidRPr="00A8377E" w:rsidRDefault="00DA5206" w:rsidP="008E4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DA5206" w:rsidRPr="00DA5206" w:rsidRDefault="00AB1EE4" w:rsidP="008E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EE4">
              <w:rPr>
                <w:rFonts w:ascii="Times New Roman" w:hAnsi="Times New Roman" w:cs="Times New Roman"/>
                <w:sz w:val="20"/>
                <w:szCs w:val="20"/>
              </w:rPr>
              <w:t>Олива моторна Shell Helix Ultra 5W40</w:t>
            </w:r>
            <w:r w:rsidR="00DA5206" w:rsidRPr="00DA5206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</w:p>
        </w:tc>
        <w:tc>
          <w:tcPr>
            <w:tcW w:w="1134" w:type="dxa"/>
            <w:vAlign w:val="center"/>
          </w:tcPr>
          <w:p w:rsidR="00DA5206" w:rsidRPr="00DA5206" w:rsidRDefault="00DA5206" w:rsidP="008E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206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275" w:type="dxa"/>
            <w:vAlign w:val="center"/>
          </w:tcPr>
          <w:p w:rsidR="00DA5206" w:rsidRPr="00081D74" w:rsidRDefault="005D48EE" w:rsidP="008E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 w:rsidR="00081D74" w:rsidRPr="00081D74" w:rsidRDefault="00695E58" w:rsidP="00344760">
            <w:pPr>
              <w:pStyle w:val="rvps2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95E58">
              <w:rPr>
                <w:sz w:val="20"/>
                <w:szCs w:val="20"/>
                <w:shd w:val="clear" w:color="auto" w:fill="FFFFFF"/>
              </w:rPr>
              <w:t>vw 50</w:t>
            </w:r>
            <w:r w:rsidR="00344760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95E58">
              <w:rPr>
                <w:sz w:val="20"/>
                <w:szCs w:val="20"/>
                <w:shd w:val="clear" w:color="auto" w:fill="FFFFFF"/>
              </w:rPr>
              <w:t>00</w:t>
            </w:r>
            <w:r>
              <w:t xml:space="preserve"> </w:t>
            </w:r>
            <w:r>
              <w:rPr>
                <w:lang w:val="en-US"/>
              </w:rPr>
              <w:t xml:space="preserve">                      </w:t>
            </w:r>
          </w:p>
        </w:tc>
      </w:tr>
      <w:tr w:rsidR="00081D74" w:rsidRPr="00821200" w:rsidTr="00D31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392" w:type="dxa"/>
            <w:vAlign w:val="center"/>
          </w:tcPr>
          <w:p w:rsidR="00081D74" w:rsidRPr="00081D74" w:rsidRDefault="00081D74" w:rsidP="00081D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081D74" w:rsidRPr="00A8377E" w:rsidRDefault="00DC5CB5" w:rsidP="00081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081D74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Олива</w:t>
              </w:r>
              <w:r w:rsidR="00081D74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081D74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моторна</w:t>
              </w:r>
              <w:r w:rsidR="00081D74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081D74">
                <w:t xml:space="preserve"> </w:t>
              </w:r>
              <w:r w:rsidR="00081D74" w:rsidRPr="00AB1EE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Elf Evolution Full-Tech FE 5W-30* </w:t>
              </w:r>
              <w:r w:rsidR="00081D74" w:rsidRPr="00A8377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</w:hyperlink>
          </w:p>
        </w:tc>
        <w:tc>
          <w:tcPr>
            <w:tcW w:w="1134" w:type="dxa"/>
            <w:vAlign w:val="center"/>
          </w:tcPr>
          <w:p w:rsidR="00081D74" w:rsidRPr="00A8377E" w:rsidRDefault="00081D74" w:rsidP="0008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275" w:type="dxa"/>
            <w:vAlign w:val="center"/>
          </w:tcPr>
          <w:p w:rsidR="00081D74" w:rsidRPr="00A8377E" w:rsidRDefault="00081D74" w:rsidP="0008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7" w:type="dxa"/>
            <w:vAlign w:val="center"/>
          </w:tcPr>
          <w:p w:rsidR="00081D74" w:rsidRPr="00A8377E" w:rsidRDefault="00081D74" w:rsidP="00081D74">
            <w:pPr>
              <w:pStyle w:val="rvps2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B1EE4">
              <w:rPr>
                <w:sz w:val="20"/>
                <w:szCs w:val="20"/>
                <w:shd w:val="clear" w:color="auto" w:fill="FFFFFF"/>
                <w:lang w:val="en-US"/>
              </w:rPr>
              <w:t>Renault RN 0720</w:t>
            </w:r>
          </w:p>
        </w:tc>
      </w:tr>
      <w:tr w:rsidR="00081D74" w:rsidRPr="00821200" w:rsidTr="00AB1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4"/>
        </w:trPr>
        <w:tc>
          <w:tcPr>
            <w:tcW w:w="392" w:type="dxa"/>
            <w:vAlign w:val="center"/>
          </w:tcPr>
          <w:p w:rsidR="00081D74" w:rsidRPr="00081D74" w:rsidRDefault="00081D74" w:rsidP="00081D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081D74" w:rsidRPr="00000288" w:rsidRDefault="00081D74" w:rsidP="00081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88">
              <w:rPr>
                <w:rFonts w:ascii="Times New Roman" w:hAnsi="Times New Roman" w:cs="Times New Roman"/>
                <w:sz w:val="20"/>
                <w:szCs w:val="20"/>
              </w:rPr>
              <w:t>Олива моторна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D48EE">
              <w:t xml:space="preserve"> </w:t>
            </w:r>
            <w:r w:rsidR="005D48EE" w:rsidRPr="005D4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Shell Helix Ultra </w:t>
            </w:r>
            <w:r w:rsidRPr="00000288">
              <w:rPr>
                <w:rFonts w:ascii="Times New Roman" w:hAnsi="Times New Roman" w:cs="Times New Roman"/>
                <w:sz w:val="20"/>
                <w:szCs w:val="20"/>
              </w:rPr>
              <w:t xml:space="preserve"> 0W-30</w:t>
            </w:r>
            <w:r w:rsidR="005D48E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081D74" w:rsidRPr="00000288" w:rsidRDefault="00081D74" w:rsidP="0008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275" w:type="dxa"/>
            <w:vAlign w:val="center"/>
          </w:tcPr>
          <w:p w:rsidR="00081D74" w:rsidRPr="00000288" w:rsidRDefault="005D48EE" w:rsidP="0008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77" w:type="dxa"/>
            <w:vAlign w:val="center"/>
          </w:tcPr>
          <w:p w:rsidR="00081D74" w:rsidRPr="00000288" w:rsidRDefault="005D48EE" w:rsidP="005D48EE">
            <w:pPr>
              <w:pStyle w:val="rvps2"/>
              <w:spacing w:after="0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5D48EE">
              <w:rPr>
                <w:sz w:val="20"/>
                <w:szCs w:val="20"/>
                <w:shd w:val="clear" w:color="auto" w:fill="FFFFFF"/>
                <w:lang w:val="en-US"/>
              </w:rPr>
              <w:t>FIAT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D48EE">
              <w:rPr>
                <w:sz w:val="20"/>
                <w:szCs w:val="20"/>
                <w:shd w:val="clear" w:color="auto" w:fill="FFFFFF"/>
                <w:lang w:val="en-US"/>
              </w:rPr>
              <w:t xml:space="preserve">9.55535 - DS1 </w:t>
            </w:r>
          </w:p>
        </w:tc>
      </w:tr>
    </w:tbl>
    <w:p w:rsidR="009F3536" w:rsidRPr="00704E26" w:rsidRDefault="009F3536" w:rsidP="009F3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Посилання на конкретну назва виробника є необхідним, оскільки за основними характеристиками товар цієї компанії є таким, що оптимально відповідає потребам замовника за своїми унікальними технічними характеристиками.</w:t>
      </w:r>
    </w:p>
    <w:p w:rsidR="00D23C6B" w:rsidRPr="00821200" w:rsidRDefault="00D23C6B" w:rsidP="00D23C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D94" w:rsidRPr="00704E26" w:rsidRDefault="00B40D94" w:rsidP="00B40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підтвердження вищезазначених вимог Замовника, Учасник у складі тендерної пропозиції </w:t>
      </w:r>
      <w:r w:rsidRPr="0070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подає за наявності відповідним чином завірену копію діючого сертифікату якості та/або паспорту товару</w:t>
      </w: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 інші документи визначенні чинним законодавством на підтвердження якості запропонованого товару</w:t>
      </w:r>
      <w:r w:rsidR="00F14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даного виду</w:t>
      </w:r>
      <w:r w:rsidRPr="0070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40D94" w:rsidRPr="00704E26" w:rsidRDefault="00B40D94" w:rsidP="00B40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6">
        <w:rPr>
          <w:rFonts w:ascii="Times New Roman" w:eastAsia="Times New Roman" w:hAnsi="Times New Roman" w:cs="Times New Roman"/>
          <w:b/>
          <w:sz w:val="24"/>
          <w:szCs w:val="24"/>
        </w:rPr>
        <w:t>Місце поставки</w:t>
      </w:r>
      <w:r w:rsidR="0023329C">
        <w:rPr>
          <w:rFonts w:ascii="Times New Roman" w:eastAsia="Times New Roman" w:hAnsi="Times New Roman" w:cs="Times New Roman"/>
          <w:b/>
          <w:sz w:val="24"/>
          <w:szCs w:val="24"/>
        </w:rPr>
        <w:t xml:space="preserve"> та умови поставки</w:t>
      </w:r>
      <w:r w:rsidRPr="00704E2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04E26">
        <w:rPr>
          <w:rFonts w:ascii="Times New Roman" w:eastAsia="Times New Roman" w:hAnsi="Times New Roman" w:cs="Times New Roman"/>
          <w:sz w:val="24"/>
          <w:szCs w:val="24"/>
        </w:rPr>
        <w:t>Поставка товару здійснюється на умовах D</w:t>
      </w:r>
      <w:r w:rsidRPr="00704E2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04E26">
        <w:rPr>
          <w:rFonts w:ascii="Times New Roman" w:eastAsia="Times New Roman" w:hAnsi="Times New Roman" w:cs="Times New Roman"/>
          <w:sz w:val="24"/>
          <w:szCs w:val="24"/>
        </w:rPr>
        <w:t xml:space="preserve">P –  склад Покупця (відповідно до вимог Міжнародних правил «Інкотермс-2010») за адресою: </w:t>
      </w:r>
      <w:r w:rsidR="0023329C" w:rsidRPr="0023329C">
        <w:rPr>
          <w:rFonts w:ascii="Times New Roman" w:eastAsia="Times New Roman" w:hAnsi="Times New Roman" w:cs="Times New Roman"/>
          <w:sz w:val="24"/>
          <w:szCs w:val="24"/>
        </w:rPr>
        <w:t>27541, Кіровоградська область, Олександрійський район, село Велика Скельова, вул. Лісова, 17а. Послуги з навантаження, розвантаження та транспортування  включаються до ціни пропозиції. Товар передається Замовнику одразу весь об’єм закупівлі.</w:t>
      </w:r>
    </w:p>
    <w:p w:rsidR="00B40D94" w:rsidRPr="00704E26" w:rsidRDefault="00B40D94" w:rsidP="00B40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Рік виготовлення продукції: </w:t>
      </w: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0C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0C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964C97">
        <w:rPr>
          <w:rFonts w:ascii="Times New Roman" w:eastAsia="Times New Roman" w:hAnsi="Times New Roman" w:cs="Times New Roman"/>
          <w:sz w:val="24"/>
          <w:szCs w:val="24"/>
          <w:lang w:eastAsia="ru-RU"/>
        </w:rPr>
        <w:t>р.,</w:t>
      </w:r>
      <w:r w:rsidR="00964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91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більше 12 міс. на дату поставки товару</w:t>
      </w: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0D94" w:rsidRPr="00704E26" w:rsidRDefault="00B40D94" w:rsidP="00B4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Заводська гарантія на товар (предмет закупівлі) має складати не менше 12 місяців з дати поставки товару.</w:t>
      </w:r>
    </w:p>
    <w:p w:rsidR="00007F88" w:rsidRPr="006F04D2" w:rsidRDefault="00007F88" w:rsidP="00007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4D2">
        <w:rPr>
          <w:rFonts w:ascii="Times New Roman" w:eastAsia="Times New Roman" w:hAnsi="Times New Roman" w:cs="Times New Roman"/>
          <w:b/>
          <w:sz w:val="24"/>
          <w:szCs w:val="24"/>
        </w:rPr>
        <w:t>Товар передається Замовнику однією партією весь об’єм закупівлі.</w:t>
      </w:r>
    </w:p>
    <w:p w:rsidR="006451BA" w:rsidRDefault="006451BA"/>
    <w:p w:rsidR="009F3536" w:rsidRPr="00B27898" w:rsidRDefault="009F3536" w:rsidP="00917B8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ab/>
      </w:r>
    </w:p>
    <w:p w:rsidR="009F3536" w:rsidRDefault="009F3536"/>
    <w:sectPr w:rsidR="009F3536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D20675"/>
    <w:multiLevelType w:val="multilevel"/>
    <w:tmpl w:val="BC2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23C6B"/>
    <w:rsid w:val="00000288"/>
    <w:rsid w:val="00007149"/>
    <w:rsid w:val="00007F88"/>
    <w:rsid w:val="000277B8"/>
    <w:rsid w:val="00035593"/>
    <w:rsid w:val="00037F20"/>
    <w:rsid w:val="000660D1"/>
    <w:rsid w:val="00072C43"/>
    <w:rsid w:val="000744B8"/>
    <w:rsid w:val="00081D74"/>
    <w:rsid w:val="0008490E"/>
    <w:rsid w:val="000A643B"/>
    <w:rsid w:val="000C13D1"/>
    <w:rsid w:val="000E1DDA"/>
    <w:rsid w:val="000E23D1"/>
    <w:rsid w:val="000E7B03"/>
    <w:rsid w:val="001131EA"/>
    <w:rsid w:val="00121E0E"/>
    <w:rsid w:val="00122C27"/>
    <w:rsid w:val="001239C1"/>
    <w:rsid w:val="00125D94"/>
    <w:rsid w:val="00131E1C"/>
    <w:rsid w:val="00134B56"/>
    <w:rsid w:val="00140642"/>
    <w:rsid w:val="00147616"/>
    <w:rsid w:val="001578CC"/>
    <w:rsid w:val="001658E9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3329C"/>
    <w:rsid w:val="002360EA"/>
    <w:rsid w:val="002650FE"/>
    <w:rsid w:val="00270308"/>
    <w:rsid w:val="00281381"/>
    <w:rsid w:val="002822CF"/>
    <w:rsid w:val="002B445F"/>
    <w:rsid w:val="002E5C65"/>
    <w:rsid w:val="002F3C31"/>
    <w:rsid w:val="002F41D9"/>
    <w:rsid w:val="003135DF"/>
    <w:rsid w:val="00330A72"/>
    <w:rsid w:val="00337B84"/>
    <w:rsid w:val="00340A55"/>
    <w:rsid w:val="0034118D"/>
    <w:rsid w:val="00344760"/>
    <w:rsid w:val="00352B1F"/>
    <w:rsid w:val="0037119B"/>
    <w:rsid w:val="003A43F2"/>
    <w:rsid w:val="003B011D"/>
    <w:rsid w:val="003C66A0"/>
    <w:rsid w:val="003D4B9A"/>
    <w:rsid w:val="003E0DFD"/>
    <w:rsid w:val="003E4F73"/>
    <w:rsid w:val="003F256B"/>
    <w:rsid w:val="00401056"/>
    <w:rsid w:val="004178D4"/>
    <w:rsid w:val="00431675"/>
    <w:rsid w:val="00451221"/>
    <w:rsid w:val="00485419"/>
    <w:rsid w:val="004B1256"/>
    <w:rsid w:val="004F0B52"/>
    <w:rsid w:val="00526EF8"/>
    <w:rsid w:val="0052776A"/>
    <w:rsid w:val="0053778E"/>
    <w:rsid w:val="00545C04"/>
    <w:rsid w:val="005830D1"/>
    <w:rsid w:val="0058688C"/>
    <w:rsid w:val="005B524D"/>
    <w:rsid w:val="005B5FED"/>
    <w:rsid w:val="005D48EE"/>
    <w:rsid w:val="005E66DF"/>
    <w:rsid w:val="0060289C"/>
    <w:rsid w:val="00611911"/>
    <w:rsid w:val="00617AB1"/>
    <w:rsid w:val="00631327"/>
    <w:rsid w:val="00634D2E"/>
    <w:rsid w:val="0064027F"/>
    <w:rsid w:val="00644E31"/>
    <w:rsid w:val="006451BA"/>
    <w:rsid w:val="00646E6A"/>
    <w:rsid w:val="00652507"/>
    <w:rsid w:val="00654317"/>
    <w:rsid w:val="00663301"/>
    <w:rsid w:val="00670BB9"/>
    <w:rsid w:val="0068292B"/>
    <w:rsid w:val="00690190"/>
    <w:rsid w:val="00695E58"/>
    <w:rsid w:val="006A2857"/>
    <w:rsid w:val="006A3C82"/>
    <w:rsid w:val="006B6C17"/>
    <w:rsid w:val="006C1440"/>
    <w:rsid w:val="006D0B1A"/>
    <w:rsid w:val="006D45D3"/>
    <w:rsid w:val="006E7C9B"/>
    <w:rsid w:val="006F6C7A"/>
    <w:rsid w:val="00720DD5"/>
    <w:rsid w:val="00732C67"/>
    <w:rsid w:val="00751C6C"/>
    <w:rsid w:val="0075538A"/>
    <w:rsid w:val="00762463"/>
    <w:rsid w:val="00775208"/>
    <w:rsid w:val="00793C12"/>
    <w:rsid w:val="007A242F"/>
    <w:rsid w:val="007B005C"/>
    <w:rsid w:val="007B0F42"/>
    <w:rsid w:val="007D6767"/>
    <w:rsid w:val="007D791D"/>
    <w:rsid w:val="007F767B"/>
    <w:rsid w:val="00802C2C"/>
    <w:rsid w:val="008153CE"/>
    <w:rsid w:val="0082734A"/>
    <w:rsid w:val="0082756E"/>
    <w:rsid w:val="0086678A"/>
    <w:rsid w:val="00883DF0"/>
    <w:rsid w:val="008844CB"/>
    <w:rsid w:val="00892318"/>
    <w:rsid w:val="008A27EF"/>
    <w:rsid w:val="008A3FC6"/>
    <w:rsid w:val="008B4384"/>
    <w:rsid w:val="008B7595"/>
    <w:rsid w:val="008E32D8"/>
    <w:rsid w:val="008E4146"/>
    <w:rsid w:val="008E4DC6"/>
    <w:rsid w:val="00904E4A"/>
    <w:rsid w:val="00917B8C"/>
    <w:rsid w:val="009271A7"/>
    <w:rsid w:val="00951E84"/>
    <w:rsid w:val="00954EF6"/>
    <w:rsid w:val="00964C97"/>
    <w:rsid w:val="00982562"/>
    <w:rsid w:val="009873AA"/>
    <w:rsid w:val="009903B6"/>
    <w:rsid w:val="009A4184"/>
    <w:rsid w:val="009F3536"/>
    <w:rsid w:val="00A1324F"/>
    <w:rsid w:val="00A179BC"/>
    <w:rsid w:val="00A379E7"/>
    <w:rsid w:val="00A56DFD"/>
    <w:rsid w:val="00A8377E"/>
    <w:rsid w:val="00A855FB"/>
    <w:rsid w:val="00A86DC1"/>
    <w:rsid w:val="00AA10A3"/>
    <w:rsid w:val="00AB1EE4"/>
    <w:rsid w:val="00AD667C"/>
    <w:rsid w:val="00AD6D1A"/>
    <w:rsid w:val="00B40D94"/>
    <w:rsid w:val="00B40FC3"/>
    <w:rsid w:val="00B60241"/>
    <w:rsid w:val="00B66C1F"/>
    <w:rsid w:val="00B70A59"/>
    <w:rsid w:val="00B933CB"/>
    <w:rsid w:val="00B97302"/>
    <w:rsid w:val="00BF12E0"/>
    <w:rsid w:val="00BF245D"/>
    <w:rsid w:val="00BF28C9"/>
    <w:rsid w:val="00C53C8B"/>
    <w:rsid w:val="00C53F9B"/>
    <w:rsid w:val="00C62539"/>
    <w:rsid w:val="00C676A2"/>
    <w:rsid w:val="00CA4CE1"/>
    <w:rsid w:val="00CA7F16"/>
    <w:rsid w:val="00CE51B8"/>
    <w:rsid w:val="00CE7EA4"/>
    <w:rsid w:val="00CF22E7"/>
    <w:rsid w:val="00CF627D"/>
    <w:rsid w:val="00D008AF"/>
    <w:rsid w:val="00D11998"/>
    <w:rsid w:val="00D23C6B"/>
    <w:rsid w:val="00D27317"/>
    <w:rsid w:val="00D31F5C"/>
    <w:rsid w:val="00D606CF"/>
    <w:rsid w:val="00D755F2"/>
    <w:rsid w:val="00D812FD"/>
    <w:rsid w:val="00D8675C"/>
    <w:rsid w:val="00D87BF1"/>
    <w:rsid w:val="00D95F62"/>
    <w:rsid w:val="00D9784D"/>
    <w:rsid w:val="00DA5206"/>
    <w:rsid w:val="00DA6FB2"/>
    <w:rsid w:val="00DB0293"/>
    <w:rsid w:val="00DC5CB5"/>
    <w:rsid w:val="00DF7281"/>
    <w:rsid w:val="00E12A91"/>
    <w:rsid w:val="00E2502D"/>
    <w:rsid w:val="00E30C1E"/>
    <w:rsid w:val="00E358B8"/>
    <w:rsid w:val="00E42355"/>
    <w:rsid w:val="00E5661B"/>
    <w:rsid w:val="00E657DF"/>
    <w:rsid w:val="00E73052"/>
    <w:rsid w:val="00E86F26"/>
    <w:rsid w:val="00E92047"/>
    <w:rsid w:val="00EA71CA"/>
    <w:rsid w:val="00EB130D"/>
    <w:rsid w:val="00EB6AD5"/>
    <w:rsid w:val="00EF7CC7"/>
    <w:rsid w:val="00F14991"/>
    <w:rsid w:val="00F32263"/>
    <w:rsid w:val="00F43BB6"/>
    <w:rsid w:val="00F5466B"/>
    <w:rsid w:val="00F602A9"/>
    <w:rsid w:val="00F721CB"/>
    <w:rsid w:val="00F73790"/>
    <w:rsid w:val="00F748D4"/>
    <w:rsid w:val="00F934E4"/>
    <w:rsid w:val="00F96525"/>
    <w:rsid w:val="00FB48E8"/>
    <w:rsid w:val="00FB7071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6B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2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837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TP_T1s\Desktop\&#1056;&#1072;&#1073;&#1086;&#1095;&#1072;&#1103;%20&#1087;&#1072;&#1087;&#1082;&#1072;\2025%20&#1088;&#1110;&#1082;\&#1057;&#1083;&#1091;&#1078;&#1073;&#1086;&#1074;&#1110;%20&#1079;&#1072;&#1087;&#1080;&#1089;&#1082;&#1080;%202025%20&#1088;\01.%20&#1057;&#1110;&#1095;&#1077;&#1085;&#1100;%202025&#1088;\23.01.2025&#1088;.%20&#1054;&#1083;&#1080;&#1074;&#1080;%20&#1043;&#1086;&#1088;&#1073;&#1091;&#1085;&#1086;&#1074;%20&#1040;.&#1042;" TargetMode="External"/><Relationship Id="rId5" Type="http://schemas.openxmlformats.org/officeDocument/2006/relationships/hyperlink" Target="file:///C:\Users\MTP_T1s\Desktop\&#1056;&#1072;&#1073;&#1086;&#1095;&#1072;&#1103;%20&#1087;&#1072;&#1087;&#1082;&#1072;\2025%20&#1088;&#1110;&#1082;\&#1057;&#1083;&#1091;&#1078;&#1073;&#1086;&#1074;&#1110;%20&#1079;&#1072;&#1087;&#1080;&#1089;&#1082;&#1080;%202025%20&#1088;\01.%20&#1057;&#1110;&#1095;&#1077;&#1085;&#1100;%202025&#1088;\23.01.2025&#1088;.%20&#1054;&#1083;&#1080;&#1074;&#1080;%20&#1043;&#1086;&#1088;&#1073;&#1091;&#1085;&#1086;&#1074;%20&#1040;.&#1042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2025-11-14T12:40:00Z</cp:lastPrinted>
  <dcterms:created xsi:type="dcterms:W3CDTF">2025-11-17T08:24:00Z</dcterms:created>
  <dcterms:modified xsi:type="dcterms:W3CDTF">2025-11-17T08:24:00Z</dcterms:modified>
</cp:coreProperties>
</file>